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z w:val="30"/>
          <w:szCs w:val="30"/>
        </w:rPr>
        <w:t>202</w:t>
      </w:r>
      <w:r>
        <w:rPr>
          <w:rFonts w:hint="eastAsia" w:ascii="黑体" w:hAnsi="黑体" w:eastAsia="黑体" w:cs="黑体"/>
          <w:bCs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bCs/>
          <w:sz w:val="30"/>
          <w:szCs w:val="30"/>
        </w:rPr>
        <w:t>年优秀大学生夏令营基本信息表</w:t>
      </w:r>
    </w:p>
    <w:tbl>
      <w:tblPr>
        <w:tblStyle w:val="7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367"/>
        <w:gridCol w:w="1204"/>
        <w:gridCol w:w="2607"/>
        <w:gridCol w:w="733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本科学校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邮箱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性    别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本科</w:t>
            </w:r>
            <w:r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手机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出生年月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排名/人数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QQ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申请专业</w:t>
            </w:r>
          </w:p>
        </w:tc>
        <w:tc>
          <w:tcPr>
            <w:tcW w:w="51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 xml:space="preserve">硕士生    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直博生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学业</w:t>
            </w:r>
          </w:p>
          <w:p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情况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1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课外</w:t>
            </w:r>
          </w:p>
          <w:p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实践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学术</w:t>
            </w:r>
          </w:p>
          <w:p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成果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Cs/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t>如有以下情况，请务必在第6项学术成果证明中提交相应的材料：</w:t>
            </w:r>
            <w:r>
              <w:rPr>
                <w:rFonts w:hint="eastAsia"/>
                <w:bCs/>
                <w:color w:val="FF0000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bCs/>
                <w:color w:val="FF0000"/>
                <w:szCs w:val="21"/>
              </w:rPr>
              <w:t>（1）以第一作者（Lead author）发表（录用）CCF B 类及以上期刊或会议论文，或者 IEEE/ACM 汇刊论文。</w:t>
            </w:r>
          </w:p>
          <w:p>
            <w:pPr>
              <w:tabs>
                <w:tab w:val="left" w:pos="4725"/>
              </w:tabs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Cs w:val="21"/>
              </w:rPr>
              <w:t>（2）获得“挑战杯”全国大学生课外学术科技作品竞赛特等奖、“挑战杯”中国大学生创业计划竞赛金奖、中国国际大学生创新大赛（原中国国际“互联网+”大学生创新创业大赛）金奖，且排名前三。</w:t>
            </w:r>
            <w:r>
              <w:rPr>
                <w:rFonts w:hint="eastAsia"/>
                <w:bCs/>
                <w:color w:val="FF0000"/>
                <w:szCs w:val="21"/>
              </w:rPr>
              <w:br w:type="textWrapping"/>
            </w:r>
            <w:r>
              <w:rPr>
                <w:rFonts w:hint="eastAsia"/>
                <w:b/>
                <w:bCs w:val="0"/>
                <w:color w:val="FF0000"/>
                <w:szCs w:val="21"/>
                <w:lang w:val="en-US" w:eastAsia="zh-CN"/>
              </w:rPr>
              <w:t>此段提示内容请在填写时删除。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荣誉</w:t>
            </w:r>
          </w:p>
          <w:p>
            <w:pPr>
              <w:ind w:left="0" w:leftChars="0" w:right="0" w:rightChars="0" w:firstLine="0" w:firstLineChars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奖励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兴趣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爱好</w:t>
            </w:r>
          </w:p>
        </w:tc>
        <w:tc>
          <w:tcPr>
            <w:tcW w:w="7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8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right="0" w:rightChars="0" w:firstLine="0" w:firstLineChars="0"/>
              <w:jc w:val="both"/>
              <w:rPr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本人承诺：本人提交的所有信息均真实准确，所填写的成果、奖励等信息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已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在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val="en-US" w:eastAsia="zh-CN"/>
              </w:rPr>
              <w:t>夏令营报名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系统中提交相应证明材料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/>
                <w:szCs w:val="21"/>
              </w:rPr>
              <w:t>否则后果自负。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/>
                <w:bCs/>
                <w:szCs w:val="21"/>
              </w:rPr>
              <w:t>签名：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jc w:val="left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注：可根据填写内容适当调整空格大小，但仅限一页。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mVmYzljZGU5NDQ0NTYwMTZmZjE5OWIxZjM1YTEifQ=="/>
  </w:docVars>
  <w:rsids>
    <w:rsidRoot w:val="00A262EF"/>
    <w:rsid w:val="00011D55"/>
    <w:rsid w:val="00055D86"/>
    <w:rsid w:val="000953EE"/>
    <w:rsid w:val="000F1FF3"/>
    <w:rsid w:val="00102355"/>
    <w:rsid w:val="00107977"/>
    <w:rsid w:val="001D104B"/>
    <w:rsid w:val="001F2C38"/>
    <w:rsid w:val="002E7129"/>
    <w:rsid w:val="00301016"/>
    <w:rsid w:val="00316C5E"/>
    <w:rsid w:val="00333D3F"/>
    <w:rsid w:val="00342C1C"/>
    <w:rsid w:val="003A53DF"/>
    <w:rsid w:val="003C7FBD"/>
    <w:rsid w:val="003F0D82"/>
    <w:rsid w:val="004108EA"/>
    <w:rsid w:val="00452B94"/>
    <w:rsid w:val="00497AAC"/>
    <w:rsid w:val="005012B7"/>
    <w:rsid w:val="00533317"/>
    <w:rsid w:val="00570ACC"/>
    <w:rsid w:val="005757E9"/>
    <w:rsid w:val="00603E98"/>
    <w:rsid w:val="00687548"/>
    <w:rsid w:val="006F7AC3"/>
    <w:rsid w:val="007032F3"/>
    <w:rsid w:val="00710227"/>
    <w:rsid w:val="007211BA"/>
    <w:rsid w:val="0073234F"/>
    <w:rsid w:val="007B3546"/>
    <w:rsid w:val="00867DC6"/>
    <w:rsid w:val="008C3C7D"/>
    <w:rsid w:val="008C6626"/>
    <w:rsid w:val="008D1775"/>
    <w:rsid w:val="008E2BE5"/>
    <w:rsid w:val="009423BD"/>
    <w:rsid w:val="009606F0"/>
    <w:rsid w:val="009B46E6"/>
    <w:rsid w:val="00A262EF"/>
    <w:rsid w:val="00A30A75"/>
    <w:rsid w:val="00AC1B4E"/>
    <w:rsid w:val="00AC5042"/>
    <w:rsid w:val="00AE2AA3"/>
    <w:rsid w:val="00B546C9"/>
    <w:rsid w:val="00BD5A87"/>
    <w:rsid w:val="00C17528"/>
    <w:rsid w:val="00C32AE1"/>
    <w:rsid w:val="00C50D0B"/>
    <w:rsid w:val="00CA28A4"/>
    <w:rsid w:val="00CF69A0"/>
    <w:rsid w:val="00D009EA"/>
    <w:rsid w:val="00D03EBB"/>
    <w:rsid w:val="00D501F5"/>
    <w:rsid w:val="00D516BD"/>
    <w:rsid w:val="00D51D13"/>
    <w:rsid w:val="00D52B5E"/>
    <w:rsid w:val="00D6194F"/>
    <w:rsid w:val="00E22763"/>
    <w:rsid w:val="00E679AE"/>
    <w:rsid w:val="00F36334"/>
    <w:rsid w:val="00F6476E"/>
    <w:rsid w:val="00F8587C"/>
    <w:rsid w:val="00F8691F"/>
    <w:rsid w:val="00FB2616"/>
    <w:rsid w:val="00FE28F0"/>
    <w:rsid w:val="06136DDF"/>
    <w:rsid w:val="088A1B0A"/>
    <w:rsid w:val="149A15E5"/>
    <w:rsid w:val="163F4A7E"/>
    <w:rsid w:val="2BA35DDF"/>
    <w:rsid w:val="3CB1259C"/>
    <w:rsid w:val="43A41D03"/>
    <w:rsid w:val="5A630314"/>
    <w:rsid w:val="67453CDE"/>
    <w:rsid w:val="6F6A1D9F"/>
    <w:rsid w:val="7927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Char"/>
    <w:basedOn w:val="14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162</Characters>
  <Lines>2</Lines>
  <Paragraphs>1</Paragraphs>
  <TotalTime>9</TotalTime>
  <ScaleCrop>false</ScaleCrop>
  <LinksUpToDate>false</LinksUpToDate>
  <CharactersWithSpaces>194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2015-09-16T09:44:00Z</dcterms:created>
  <dc:creator>hp-6380</dc:creator>
  <cp:lastModifiedBy>邢婉秋</cp:lastModifiedBy>
  <cp:lastPrinted>2017-08-29T01:51:00Z</cp:lastPrinted>
  <dcterms:modified xsi:type="dcterms:W3CDTF">2024-06-25T15:30:11Z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3A14748ABF154A2D81F66E440FA8A525_13</vt:lpwstr>
  </property>
</Properties>
</file>